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F94C3" w14:textId="77777777" w:rsidR="00881882" w:rsidRPr="00881882" w:rsidRDefault="00881882" w:rsidP="00881882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drawing>
          <wp:inline distT="0" distB="0" distL="0" distR="0" wp14:anchorId="166767AE" wp14:editId="18013835">
            <wp:extent cx="561975" cy="80962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ADC60" w14:textId="77777777" w:rsidR="00881882" w:rsidRDefault="00881882" w:rsidP="007956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</w:p>
    <w:p w14:paraId="7945190D" w14:textId="77777777" w:rsidR="007956A5" w:rsidRPr="007956A5" w:rsidRDefault="007956A5" w:rsidP="007956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 xml:space="preserve">Bene Ferenc Sport Diákösztöndíj </w:t>
      </w:r>
    </w:p>
    <w:p w14:paraId="6ADF012E" w14:textId="77777777" w:rsidR="007956A5" w:rsidRPr="007956A5" w:rsidRDefault="007956A5" w:rsidP="00795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</w:p>
    <w:p w14:paraId="083D2C7D" w14:textId="77777777" w:rsidR="007956A5" w:rsidRPr="007956A5" w:rsidRDefault="007956A5" w:rsidP="00795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P</w:t>
      </w:r>
      <w:r w:rsidRPr="007956A5">
        <w:rPr>
          <w:rFonts w:ascii="Times New Roman" w:eastAsia="Times New Roman" w:hAnsi="Times New Roman" w:cs="Times New Roman"/>
          <w:b/>
          <w:caps/>
          <w:sz w:val="28"/>
          <w:szCs w:val="20"/>
          <w:lang w:eastAsia="hu-HU"/>
        </w:rPr>
        <w:t>ályázati adatlap</w:t>
      </w:r>
    </w:p>
    <w:p w14:paraId="2DE064BE" w14:textId="64E15783" w:rsidR="007956A5" w:rsidRPr="007956A5" w:rsidRDefault="00FB2142" w:rsidP="00795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</w:t>
      </w:r>
      <w:r w:rsidR="004E26E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="007956A5" w:rsidRPr="00795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 w:rsidR="004E26E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="007956A5" w:rsidRPr="00795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tanév</w:t>
      </w:r>
    </w:p>
    <w:p w14:paraId="1485A2BF" w14:textId="77777777" w:rsidR="007956A5" w:rsidRPr="007956A5" w:rsidRDefault="007956A5" w:rsidP="00795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5C12511" w14:textId="77777777" w:rsidR="007956A5" w:rsidRPr="007956A5" w:rsidRDefault="007956A5" w:rsidP="00795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NYOMTATOTT NAGYBETŰVEL A PÁLYÁZÓ TÖLTI KI A SZEMÉLYAZONOSÍTÓ IGAZOLVÁNYÁBAN TALÁLHATÓ ADATOKNAK MEGFELELŐEN!</w:t>
      </w:r>
    </w:p>
    <w:p w14:paraId="3DB7F968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55E7EAC3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pályázó személyi adatai</w:t>
      </w:r>
      <w:r w:rsidRPr="00795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3D262ED4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CDF5BBF" w14:textId="77777777" w:rsidR="007956A5" w:rsidRPr="007956A5" w:rsidRDefault="007956A5" w:rsidP="007956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Név: .......................................................................................................................................................................................</w:t>
      </w:r>
      <w:proofErr w:type="gramEnd"/>
    </w:p>
    <w:p w14:paraId="1FCF9B56" w14:textId="77777777" w:rsidR="007956A5" w:rsidRPr="007956A5" w:rsidRDefault="007956A5" w:rsidP="007956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Anyja neve:.............................................................................................................................................................................</w:t>
      </w:r>
      <w:proofErr w:type="gramEnd"/>
    </w:p>
    <w:p w14:paraId="7A86E9E9" w14:textId="77777777" w:rsidR="007956A5" w:rsidRPr="007956A5" w:rsidRDefault="007956A5" w:rsidP="007956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Születési hely, idő: .................................................................................................................................................................</w:t>
      </w:r>
      <w:proofErr w:type="gramEnd"/>
    </w:p>
    <w:p w14:paraId="24C88E46" w14:textId="77777777" w:rsidR="007956A5" w:rsidRPr="007956A5" w:rsidRDefault="007956A5" w:rsidP="007956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Lakcím (irányítószám, helység, utca, </w:t>
      </w:r>
      <w:proofErr w:type="spellStart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hsz</w:t>
      </w:r>
      <w:proofErr w:type="spellEnd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., em., ajtó)</w:t>
      </w:r>
      <w:proofErr w:type="gramStart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:............................................................................................................</w:t>
      </w:r>
      <w:proofErr w:type="gramEnd"/>
    </w:p>
    <w:p w14:paraId="3D06EC5F" w14:textId="77777777" w:rsidR="007956A5" w:rsidRPr="007956A5" w:rsidRDefault="007956A5" w:rsidP="007956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...........................................................................................................................………………………………………...…..</w:t>
      </w:r>
    </w:p>
    <w:p w14:paraId="4DA6C34A" w14:textId="77777777" w:rsidR="007956A5" w:rsidRPr="007956A5" w:rsidRDefault="007956A5" w:rsidP="00795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Tanulói/hallgatói jogviszony</w:t>
      </w:r>
      <w:r w:rsidRPr="007956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119ED25D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4F90384" w14:textId="77777777" w:rsidR="007956A5" w:rsidRPr="007956A5" w:rsidRDefault="007956A5" w:rsidP="007956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Iskola neve (felsőoktatási intézmény esetén intézmény, kar, szak, képzési forma megnevezése): 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3008AE9A" w14:textId="77777777" w:rsidR="007956A5" w:rsidRPr="007956A5" w:rsidRDefault="007956A5" w:rsidP="007956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………………………………………………………………………………………………………………………………</w:t>
      </w:r>
    </w:p>
    <w:p w14:paraId="581F2701" w14:textId="77777777" w:rsidR="007956A5" w:rsidRPr="007956A5" w:rsidRDefault="007956A5" w:rsidP="007956A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Címe:......................................................................................................................................................................................</w:t>
      </w:r>
      <w:proofErr w:type="gramEnd"/>
    </w:p>
    <w:p w14:paraId="3E284221" w14:textId="3773B4E2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A tanuló/hallgató évfolyama (</w:t>
      </w:r>
      <w:r w:rsidR="00FB2142">
        <w:rPr>
          <w:rFonts w:ascii="Times New Roman" w:eastAsia="Times New Roman" w:hAnsi="Times New Roman" w:cs="Times New Roman"/>
          <w:sz w:val="20"/>
          <w:szCs w:val="20"/>
          <w:lang w:eastAsia="hu-HU"/>
        </w:rPr>
        <w:t>202</w:t>
      </w:r>
      <w:r w:rsidR="004E26E5">
        <w:rPr>
          <w:rFonts w:ascii="Times New Roman" w:eastAsia="Times New Roman" w:hAnsi="Times New Roman" w:cs="Times New Roman"/>
          <w:sz w:val="20"/>
          <w:szCs w:val="20"/>
          <w:lang w:eastAsia="hu-HU"/>
        </w:rPr>
        <w:t>6</w:t>
      </w:r>
      <w:r w:rsidR="00FB2142">
        <w:rPr>
          <w:rFonts w:ascii="Times New Roman" w:eastAsia="Times New Roman" w:hAnsi="Times New Roman" w:cs="Times New Roman"/>
          <w:sz w:val="20"/>
          <w:szCs w:val="20"/>
          <w:lang w:eastAsia="hu-HU"/>
        </w:rPr>
        <w:t>/202</w:t>
      </w:r>
      <w:r w:rsidR="004E26E5">
        <w:rPr>
          <w:rFonts w:ascii="Times New Roman" w:eastAsia="Times New Roman" w:hAnsi="Times New Roman" w:cs="Times New Roman"/>
          <w:sz w:val="20"/>
          <w:szCs w:val="20"/>
          <w:lang w:eastAsia="hu-HU"/>
        </w:rPr>
        <w:t>7. tanévben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  <w:proofErr w:type="gramStart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……………………………………………………………………...</w:t>
      </w:r>
      <w:proofErr w:type="gramEnd"/>
    </w:p>
    <w:p w14:paraId="297DD3FE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B3A6F3E" w14:textId="77777777" w:rsidR="007956A5" w:rsidRPr="00155842" w:rsidRDefault="007956A5" w:rsidP="007956A5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155842">
        <w:rPr>
          <w:rFonts w:ascii="Times New Roman" w:eastAsia="Times New Roman" w:hAnsi="Times New Roman" w:cs="Times New Roman"/>
          <w:sz w:val="18"/>
          <w:szCs w:val="18"/>
          <w:lang w:eastAsia="hu-HU"/>
        </w:rPr>
        <w:t>Nyilatkozom, hogy az igazolásban megjelölt tanulmányi szinten az első képesítésem megszerzése van folyamatban. IGEN/NEM</w:t>
      </w:r>
      <w:r w:rsidRPr="0015584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hu-HU"/>
        </w:rPr>
        <w:footnoteReference w:id="1"/>
      </w:r>
    </w:p>
    <w:p w14:paraId="6BCA91A9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5542EF10" w14:textId="46DD3F3C" w:rsidR="007956A5" w:rsidRPr="00155842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155842">
        <w:rPr>
          <w:rFonts w:ascii="Times New Roman" w:eastAsia="Times New Roman" w:hAnsi="Times New Roman" w:cs="Times New Roman"/>
          <w:sz w:val="18"/>
          <w:szCs w:val="18"/>
          <w:lang w:eastAsia="hu-HU"/>
        </w:rPr>
        <w:t>Felsőoktatási intézm</w:t>
      </w:r>
      <w:r w:rsidR="004E26E5" w:rsidRPr="00155842">
        <w:rPr>
          <w:rFonts w:ascii="Times New Roman" w:eastAsia="Times New Roman" w:hAnsi="Times New Roman" w:cs="Times New Roman"/>
          <w:sz w:val="18"/>
          <w:szCs w:val="18"/>
          <w:lang w:eastAsia="hu-HU"/>
        </w:rPr>
        <w:t>ény által kiállított jogviszony-igazolás csatolásra került:</w:t>
      </w:r>
      <w:r w:rsidRPr="00155842">
        <w:rPr>
          <w:rFonts w:ascii="Times New Roman" w:eastAsia="Times New Roman" w:hAnsi="Times New Roman" w:cs="Times New Roman"/>
          <w:sz w:val="18"/>
          <w:szCs w:val="18"/>
          <w:lang w:eastAsia="hu-HU"/>
        </w:rPr>
        <w:tab/>
        <w:t>IGEN/NEM</w:t>
      </w:r>
      <w:r w:rsidRPr="0015584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hu-HU"/>
        </w:rPr>
        <w:footnoteReference w:id="2"/>
      </w:r>
    </w:p>
    <w:p w14:paraId="03DA1D98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61AE0F75" w14:textId="77777777" w:rsidR="007956A5" w:rsidRPr="007956A5" w:rsidRDefault="007956A5" w:rsidP="00795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pacing w:val="40"/>
          <w:sz w:val="24"/>
          <w:szCs w:val="24"/>
          <w:u w:val="single"/>
          <w:lang w:eastAsia="hu-HU"/>
        </w:rPr>
        <w:t xml:space="preserve">KÖZÉPISKOLA AJÁNLÁSA A PÁLYÁZATHOZ </w:t>
      </w:r>
    </w:p>
    <w:p w14:paraId="6D93E107" w14:textId="77777777" w:rsidR="007956A5" w:rsidRPr="007956A5" w:rsidRDefault="007956A5" w:rsidP="00795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(csak középiskolás pályázó esetében kötelező kitölteni):</w:t>
      </w:r>
    </w:p>
    <w:p w14:paraId="5D2CCE77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956A5" w:rsidRPr="007956A5" w14:paraId="5E9E7D5B" w14:textId="77777777" w:rsidTr="008124E4">
        <w:trPr>
          <w:trHeight w:val="1454"/>
        </w:trPr>
        <w:tc>
          <w:tcPr>
            <w:tcW w:w="9211" w:type="dxa"/>
          </w:tcPr>
          <w:p w14:paraId="1AF98E10" w14:textId="77777777" w:rsidR="007956A5" w:rsidRPr="007956A5" w:rsidRDefault="007956A5" w:rsidP="007956A5">
            <w:pPr>
              <w:spacing w:before="120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72CBC5B0" w14:textId="77777777" w:rsidR="007956A5" w:rsidRPr="007956A5" w:rsidRDefault="007956A5" w:rsidP="007956A5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ph</w:t>
            </w:r>
            <w:proofErr w:type="spellEnd"/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  <w:p w14:paraId="0E6BF4E4" w14:textId="77777777" w:rsidR="007956A5" w:rsidRPr="007956A5" w:rsidRDefault="007956A5" w:rsidP="007956A5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aláírás</w:t>
            </w:r>
          </w:p>
        </w:tc>
      </w:tr>
    </w:tbl>
    <w:p w14:paraId="013C048C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6872554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7956A5" w:rsidRPr="007956A5" w:rsidSect="00C4247E">
          <w:footerReference w:type="even" r:id="rId9"/>
          <w:footerReference w:type="default" r:id="rId10"/>
          <w:footerReference w:type="first" r:id="rId11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39B009BE" w14:textId="77777777" w:rsidR="007956A5" w:rsidRPr="007956A5" w:rsidRDefault="007956A5" w:rsidP="00795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pacing w:val="40"/>
          <w:sz w:val="24"/>
          <w:szCs w:val="24"/>
          <w:u w:val="single"/>
          <w:lang w:eastAsia="hu-HU"/>
        </w:rPr>
        <w:lastRenderedPageBreak/>
        <w:t>SZOCIÁLIS ADATOK</w:t>
      </w:r>
    </w:p>
    <w:p w14:paraId="31729790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42D4B7A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Család létszáma</w:t>
      </w:r>
      <w:proofErr w:type="gramStart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: ..</w:t>
      </w:r>
      <w:proofErr w:type="gramEnd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..................... </w:t>
      </w:r>
      <w:proofErr w:type="gramStart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fő</w:t>
      </w:r>
      <w:proofErr w:type="gramEnd"/>
    </w:p>
    <w:p w14:paraId="28B54AD5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pPr w:leftFromText="141" w:rightFromText="141" w:vertAnchor="text" w:horzAnchor="page" w:tblpX="1100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442"/>
      </w:tblGrid>
      <w:tr w:rsidR="007956A5" w:rsidRPr="007956A5" w14:paraId="7F95CCF9" w14:textId="77777777" w:rsidTr="008124E4">
        <w:trPr>
          <w:trHeight w:val="279"/>
        </w:trPr>
        <w:tc>
          <w:tcPr>
            <w:tcW w:w="2518" w:type="dxa"/>
            <w:shd w:val="clear" w:color="auto" w:fill="auto"/>
          </w:tcPr>
          <w:p w14:paraId="4E049A1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Név:</w:t>
            </w:r>
          </w:p>
        </w:tc>
        <w:tc>
          <w:tcPr>
            <w:tcW w:w="1442" w:type="dxa"/>
            <w:shd w:val="clear" w:color="auto" w:fill="auto"/>
          </w:tcPr>
          <w:p w14:paraId="2198D7A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Születési időpont:</w:t>
            </w:r>
          </w:p>
        </w:tc>
      </w:tr>
      <w:tr w:rsidR="007956A5" w:rsidRPr="007956A5" w14:paraId="64A30717" w14:textId="77777777" w:rsidTr="008124E4">
        <w:trPr>
          <w:trHeight w:val="279"/>
        </w:trPr>
        <w:tc>
          <w:tcPr>
            <w:tcW w:w="2518" w:type="dxa"/>
            <w:shd w:val="clear" w:color="auto" w:fill="auto"/>
          </w:tcPr>
          <w:p w14:paraId="30E56C3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6C7521E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35A6EF65" w14:textId="77777777" w:rsidTr="008124E4">
        <w:trPr>
          <w:trHeight w:val="279"/>
        </w:trPr>
        <w:tc>
          <w:tcPr>
            <w:tcW w:w="2518" w:type="dxa"/>
            <w:shd w:val="clear" w:color="auto" w:fill="auto"/>
          </w:tcPr>
          <w:p w14:paraId="5D53EB9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778147A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26EC66BD" w14:textId="77777777" w:rsidTr="008124E4">
        <w:trPr>
          <w:trHeight w:val="279"/>
        </w:trPr>
        <w:tc>
          <w:tcPr>
            <w:tcW w:w="2518" w:type="dxa"/>
            <w:shd w:val="clear" w:color="auto" w:fill="auto"/>
          </w:tcPr>
          <w:p w14:paraId="603AB6C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4783D0C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66D3B6C9" w14:textId="77777777" w:rsidTr="008124E4">
        <w:trPr>
          <w:trHeight w:val="279"/>
        </w:trPr>
        <w:tc>
          <w:tcPr>
            <w:tcW w:w="2518" w:type="dxa"/>
            <w:shd w:val="clear" w:color="auto" w:fill="auto"/>
          </w:tcPr>
          <w:p w14:paraId="562E265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4381D4F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48A9CFAC" w14:textId="77777777" w:rsidTr="008124E4">
        <w:trPr>
          <w:trHeight w:val="279"/>
        </w:trPr>
        <w:tc>
          <w:tcPr>
            <w:tcW w:w="2518" w:type="dxa"/>
            <w:shd w:val="clear" w:color="auto" w:fill="auto"/>
          </w:tcPr>
          <w:p w14:paraId="6318198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2E9942F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590D533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ebből</w:t>
      </w:r>
      <w:proofErr w:type="gramEnd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önálló jövedelemmel rendelkezik: ............................ </w:t>
      </w:r>
      <w:proofErr w:type="gramStart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fő</w:t>
      </w:r>
      <w:proofErr w:type="gramEnd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eltartott: ........................fő  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14:paraId="104FC598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F5C174F" w14:textId="77777777" w:rsidR="007956A5" w:rsidRPr="007956A5" w:rsidRDefault="007956A5" w:rsidP="007956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az eltartottak közül 18 éven aluli (tanuló és kisebb gyermek)</w:t>
      </w:r>
      <w:proofErr w:type="gramStart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:  ..</w:t>
      </w:r>
      <w:proofErr w:type="gramEnd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.......................... fő</w:t>
      </w:r>
    </w:p>
    <w:p w14:paraId="6AF7094A" w14:textId="77777777" w:rsidR="007956A5" w:rsidRPr="007956A5" w:rsidRDefault="007956A5" w:rsidP="007956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felsőoktatási intézmény nappali tagozatán tanuló: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                    ..</w:t>
      </w:r>
      <w:proofErr w:type="gramStart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..........................</w:t>
      </w:r>
      <w:proofErr w:type="gramEnd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fő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14:paraId="222C42B0" w14:textId="77777777" w:rsidR="007956A5" w:rsidRPr="007956A5" w:rsidRDefault="007956A5" w:rsidP="007956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önálló jövedelemmel nem rendelkező 18 éven felüli felnőtt</w:t>
      </w:r>
      <w:proofErr w:type="gramStart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:    ..</w:t>
      </w:r>
      <w:proofErr w:type="gramEnd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.......................... fő</w:t>
      </w:r>
    </w:p>
    <w:p w14:paraId="17071582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5D0DF37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proofErr w:type="gramStart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ebből</w:t>
      </w:r>
      <w:proofErr w:type="gramEnd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:  ……………….. fő munkanélküli</w:t>
      </w:r>
    </w:p>
    <w:p w14:paraId="3910034B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                            </w:t>
      </w:r>
    </w:p>
    <w:p w14:paraId="365B2492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53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426"/>
        <w:gridCol w:w="647"/>
        <w:gridCol w:w="1073"/>
        <w:gridCol w:w="1073"/>
        <w:gridCol w:w="93"/>
        <w:gridCol w:w="1102"/>
        <w:gridCol w:w="878"/>
        <w:gridCol w:w="379"/>
        <w:gridCol w:w="1134"/>
        <w:gridCol w:w="1134"/>
        <w:gridCol w:w="284"/>
        <w:gridCol w:w="850"/>
        <w:gridCol w:w="284"/>
        <w:gridCol w:w="142"/>
        <w:gridCol w:w="1134"/>
        <w:gridCol w:w="1320"/>
        <w:gridCol w:w="1080"/>
      </w:tblGrid>
      <w:tr w:rsidR="007956A5" w:rsidRPr="007956A5" w14:paraId="4755F297" w14:textId="77777777" w:rsidTr="008124E4">
        <w:tc>
          <w:tcPr>
            <w:tcW w:w="4483" w:type="dxa"/>
            <w:gridSpan w:val="4"/>
          </w:tcPr>
          <w:p w14:paraId="6196C41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CSALÁDI JÖVEDELMI ADATOK</w:t>
            </w:r>
          </w:p>
        </w:tc>
        <w:tc>
          <w:tcPr>
            <w:tcW w:w="1073" w:type="dxa"/>
          </w:tcPr>
          <w:p w14:paraId="6FED720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gridSpan w:val="2"/>
          </w:tcPr>
          <w:p w14:paraId="033C884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4444F0D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</w:tcPr>
          <w:p w14:paraId="23D9762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689595A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gridSpan w:val="4"/>
          </w:tcPr>
          <w:p w14:paraId="4D9BBE7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pacing w:val="34"/>
                <w:sz w:val="20"/>
                <w:szCs w:val="20"/>
                <w:lang w:eastAsia="hu-HU"/>
              </w:rPr>
              <w:t xml:space="preserve">Egyéb </w:t>
            </w:r>
            <w:proofErr w:type="gramStart"/>
            <w:r w:rsidRPr="007956A5">
              <w:rPr>
                <w:rFonts w:ascii="Times New Roman" w:eastAsia="Times New Roman" w:hAnsi="Times New Roman" w:cs="Times New Roman"/>
                <w:b/>
                <w:spacing w:val="34"/>
                <w:sz w:val="20"/>
                <w:szCs w:val="20"/>
                <w:lang w:eastAsia="hu-HU"/>
              </w:rPr>
              <w:t>ellátás  havonta</w:t>
            </w:r>
            <w:proofErr w:type="gramEnd"/>
          </w:p>
        </w:tc>
        <w:tc>
          <w:tcPr>
            <w:tcW w:w="1276" w:type="dxa"/>
            <w:gridSpan w:val="2"/>
          </w:tcPr>
          <w:p w14:paraId="6AE723B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</w:tcPr>
          <w:p w14:paraId="4052E63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500A7341" w14:textId="77777777" w:rsidTr="008124E4">
        <w:tc>
          <w:tcPr>
            <w:tcW w:w="2337" w:type="dxa"/>
            <w:tcBorders>
              <w:bottom w:val="single" w:sz="12" w:space="0" w:color="auto"/>
            </w:tcBorders>
          </w:tcPr>
          <w:p w14:paraId="4748704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gridSpan w:val="2"/>
            <w:tcBorders>
              <w:bottom w:val="single" w:sz="12" w:space="0" w:color="auto"/>
            </w:tcBorders>
          </w:tcPr>
          <w:p w14:paraId="41095E4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14:paraId="1F7323B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gridSpan w:val="3"/>
            <w:tcBorders>
              <w:bottom w:val="single" w:sz="12" w:space="0" w:color="auto"/>
            </w:tcBorders>
          </w:tcPr>
          <w:p w14:paraId="1F2CD282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1594883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14:paraId="7E3A684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1BFD59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771111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  <w:tcBorders>
              <w:bottom w:val="single" w:sz="12" w:space="0" w:color="auto"/>
            </w:tcBorders>
          </w:tcPr>
          <w:p w14:paraId="27A96B0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</w:tcPr>
          <w:p w14:paraId="297BFD4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bottom w:val="single" w:sz="12" w:space="0" w:color="auto"/>
            </w:tcBorders>
          </w:tcPr>
          <w:p w14:paraId="14B071C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03C7230B" w14:textId="77777777" w:rsidTr="008124E4">
        <w:tc>
          <w:tcPr>
            <w:tcW w:w="675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F45DC7" w14:textId="635EE2F9" w:rsidR="007956A5" w:rsidRPr="007956A5" w:rsidRDefault="007956A5" w:rsidP="004E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                                                           </w:t>
            </w:r>
            <w:r w:rsidR="00FB21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                           202</w:t>
            </w:r>
            <w:r w:rsidR="004E26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5</w:t>
            </w: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évi jövedelem</w:t>
            </w: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</w:tcPr>
          <w:p w14:paraId="28BE7AF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E80A0F0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GYES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7AAE20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Nyugdíj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1AE8515" w14:textId="6F2FCA69" w:rsidR="007956A5" w:rsidRPr="007956A5" w:rsidRDefault="00F46DAF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Rokkantsági </w:t>
            </w:r>
            <w:r w:rsidR="007956A5" w:rsidRPr="007956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és rehabilitációs ellátás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F343C3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Gyerek-</w:t>
            </w:r>
          </w:p>
          <w:p w14:paraId="41F7C02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tartás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894A49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Egyéb rendszeres jövedelem **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97BF73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Összesen:</w:t>
            </w:r>
          </w:p>
        </w:tc>
      </w:tr>
      <w:tr w:rsidR="007956A5" w:rsidRPr="007956A5" w14:paraId="41679297" w14:textId="77777777" w:rsidTr="008124E4">
        <w:tc>
          <w:tcPr>
            <w:tcW w:w="276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998035D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Név:</w:t>
            </w:r>
          </w:p>
        </w:tc>
        <w:tc>
          <w:tcPr>
            <w:tcW w:w="1720" w:type="dxa"/>
            <w:gridSpan w:val="2"/>
            <w:tcBorders>
              <w:bottom w:val="single" w:sz="12" w:space="0" w:color="auto"/>
            </w:tcBorders>
          </w:tcPr>
          <w:p w14:paraId="27C5BA43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Szül. idő:</w:t>
            </w:r>
          </w:p>
        </w:tc>
        <w:tc>
          <w:tcPr>
            <w:tcW w:w="1166" w:type="dxa"/>
            <w:gridSpan w:val="2"/>
            <w:tcBorders>
              <w:bottom w:val="single" w:sz="12" w:space="0" w:color="auto"/>
            </w:tcBorders>
          </w:tcPr>
          <w:p w14:paraId="67876E02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Bruttó</w:t>
            </w:r>
          </w:p>
        </w:tc>
        <w:tc>
          <w:tcPr>
            <w:tcW w:w="1102" w:type="dxa"/>
            <w:tcBorders>
              <w:bottom w:val="single" w:sz="12" w:space="0" w:color="auto"/>
              <w:right w:val="single" w:sz="12" w:space="0" w:color="auto"/>
            </w:tcBorders>
          </w:tcPr>
          <w:p w14:paraId="5194427B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Nettó*</w:t>
            </w: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</w:tcPr>
          <w:p w14:paraId="3FC736E9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8925465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00BC990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14:paraId="5E47A8C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E2321E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4D87C07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1ADB9B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7956A5" w:rsidRPr="007956A5" w14:paraId="2DDABD05" w14:textId="77777777" w:rsidTr="008124E4">
        <w:tc>
          <w:tcPr>
            <w:tcW w:w="2763" w:type="dxa"/>
            <w:gridSpan w:val="2"/>
            <w:tcBorders>
              <w:top w:val="single" w:sz="12" w:space="0" w:color="auto"/>
            </w:tcBorders>
          </w:tcPr>
          <w:p w14:paraId="3D6F770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7" w:type="dxa"/>
            <w:tcBorders>
              <w:top w:val="single" w:sz="12" w:space="0" w:color="auto"/>
            </w:tcBorders>
          </w:tcPr>
          <w:p w14:paraId="783749D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</w:tcPr>
          <w:p w14:paraId="7C19DE8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12" w:space="0" w:color="auto"/>
            </w:tcBorders>
          </w:tcPr>
          <w:p w14:paraId="077ADE4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12" w:space="0" w:color="auto"/>
            </w:tcBorders>
          </w:tcPr>
          <w:p w14:paraId="0FAD04C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7B9E3E9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0D3BB9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5D135A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604035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2FFE97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EACF03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B887AC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54E89C1D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B92406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4BDBC9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DF8821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A262E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3DB7F4A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19D3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D63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C10D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FC52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4A7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7C25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276F3DAC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AB9EA0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955465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7798D5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3032D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7D1B8C6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B9B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867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F11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279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DD9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A8C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3D6D7CF6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19DBA7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B08206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1D0FFB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EDFA1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599F7D6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A8B5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82C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8F7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5ADA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3DB1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47F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49452245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C5FC5F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13AF52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DDB407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440B4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5071E07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F84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F86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88D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D47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6E5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A1C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0F7EB3D9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C40810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1A2490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9D84B9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D9971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0B86D52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0E8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B34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866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E35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DD32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42A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670E8240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AC641A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D0A75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9B1678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DCE66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7680DBA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AF3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ABD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905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7AB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1393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DDF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57C661B8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2A7BC5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left w:val="single" w:sz="6" w:space="0" w:color="auto"/>
            </w:tcBorders>
          </w:tcPr>
          <w:p w14:paraId="67F0854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135FFC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A299A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7BEEBC5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59C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110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AB9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3B6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3C3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43B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2AA5AE21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09FC52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C5C60C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F9C83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31E4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342E69E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CAE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1A6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438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336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304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39C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46A90C66" w14:textId="77777777" w:rsidTr="008124E4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15FBF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70BDC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72D3CD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8474E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0D8679F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F3A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C9C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79B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16B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A37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6B3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551F1786" w14:textId="77777777" w:rsidTr="008124E4">
        <w:tc>
          <w:tcPr>
            <w:tcW w:w="2763" w:type="dxa"/>
            <w:gridSpan w:val="2"/>
          </w:tcPr>
          <w:p w14:paraId="5E4D82B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647" w:type="dxa"/>
            <w:tcBorders>
              <w:left w:val="nil"/>
            </w:tcBorders>
          </w:tcPr>
          <w:p w14:paraId="5E9C824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left w:val="nil"/>
            </w:tcBorders>
          </w:tcPr>
          <w:p w14:paraId="353E581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C6986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F27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654FEF3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C47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B44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922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FEB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711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CCA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78FF7388" w14:textId="77777777" w:rsidTr="008124E4">
        <w:tc>
          <w:tcPr>
            <w:tcW w:w="2763" w:type="dxa"/>
            <w:gridSpan w:val="2"/>
          </w:tcPr>
          <w:p w14:paraId="24D6641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FCBCE1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Kiszámítás módja:</w:t>
            </w:r>
          </w:p>
        </w:tc>
        <w:tc>
          <w:tcPr>
            <w:tcW w:w="647" w:type="dxa"/>
          </w:tcPr>
          <w:p w14:paraId="58ADC6C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</w:tcPr>
          <w:p w14:paraId="1DAFC79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</w:tcPr>
          <w:p w14:paraId="7B89AD8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bottom w:val="single" w:sz="12" w:space="0" w:color="auto"/>
            </w:tcBorders>
          </w:tcPr>
          <w:p w14:paraId="6BD2BF3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0EFDF95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14:paraId="40537B8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DB6228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58BD3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14:paraId="7A5FA4B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96" w:type="dxa"/>
            <w:gridSpan w:val="3"/>
            <w:tcBorders>
              <w:top w:val="single" w:sz="4" w:space="0" w:color="auto"/>
            </w:tcBorders>
          </w:tcPr>
          <w:p w14:paraId="423F1A7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14:paraId="09E6DED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57E48ECE" w14:textId="77777777" w:rsidTr="008124E4">
        <w:tc>
          <w:tcPr>
            <w:tcW w:w="4483" w:type="dxa"/>
            <w:gridSpan w:val="4"/>
          </w:tcPr>
          <w:p w14:paraId="7B0026A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(1) Egy főre jutó havi nettó jövedelem</w:t>
            </w:r>
          </w:p>
        </w:tc>
        <w:tc>
          <w:tcPr>
            <w:tcW w:w="1166" w:type="dxa"/>
            <w:gridSpan w:val="2"/>
            <w:tcBorders>
              <w:right w:val="single" w:sz="12" w:space="0" w:color="auto"/>
            </w:tcBorders>
          </w:tcPr>
          <w:p w14:paraId="4FD7FDC8" w14:textId="77777777" w:rsidR="007956A5" w:rsidRPr="007956A5" w:rsidRDefault="007956A5" w:rsidP="0079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FBA2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single" w:sz="12" w:space="0" w:color="auto"/>
            </w:tcBorders>
          </w:tcPr>
          <w:p w14:paraId="3E050B2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</w:tcPr>
          <w:p w14:paraId="6289148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3FE6796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07CD55B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</w:tcPr>
          <w:p w14:paraId="6B5F194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96" w:type="dxa"/>
            <w:gridSpan w:val="3"/>
            <w:tcBorders>
              <w:right w:val="single" w:sz="12" w:space="0" w:color="auto"/>
            </w:tcBorders>
          </w:tcPr>
          <w:p w14:paraId="3A5904DE" w14:textId="77777777" w:rsidR="007956A5" w:rsidRPr="007956A5" w:rsidRDefault="007956A5" w:rsidP="0079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C974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52EAF126" w14:textId="77777777" w:rsidTr="008124E4">
        <w:tc>
          <w:tcPr>
            <w:tcW w:w="4483" w:type="dxa"/>
            <w:gridSpan w:val="4"/>
          </w:tcPr>
          <w:p w14:paraId="7647530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(nettó összesen /családtagok száma/12 hónap)</w:t>
            </w:r>
          </w:p>
        </w:tc>
        <w:tc>
          <w:tcPr>
            <w:tcW w:w="1166" w:type="dxa"/>
            <w:gridSpan w:val="2"/>
          </w:tcPr>
          <w:p w14:paraId="2948CD0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</w:tcPr>
          <w:p w14:paraId="68EE095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0EEA18B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</w:tcPr>
          <w:p w14:paraId="45C3F05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08E7FFB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474AD01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</w:tcPr>
          <w:p w14:paraId="1C1E322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96" w:type="dxa"/>
            <w:gridSpan w:val="3"/>
          </w:tcPr>
          <w:p w14:paraId="4D76478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4DA1CAB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0AE3AE64" w14:textId="77777777" w:rsidTr="008124E4">
        <w:tc>
          <w:tcPr>
            <w:tcW w:w="9142" w:type="dxa"/>
            <w:gridSpan w:val="10"/>
          </w:tcPr>
          <w:p w14:paraId="1A3225C2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(2) Összes havi ellátás egy főre (összes havi ellátás / családtagok száma)</w:t>
            </w:r>
          </w:p>
        </w:tc>
        <w:tc>
          <w:tcPr>
            <w:tcW w:w="1134" w:type="dxa"/>
          </w:tcPr>
          <w:p w14:paraId="10DF4CF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</w:tcPr>
          <w:p w14:paraId="61991A4A" w14:textId="77777777" w:rsidR="007956A5" w:rsidRPr="007956A5" w:rsidRDefault="007956A5" w:rsidP="0079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 1+2</w:t>
            </w:r>
          </w:p>
        </w:tc>
        <w:tc>
          <w:tcPr>
            <w:tcW w:w="2880" w:type="dxa"/>
            <w:gridSpan w:val="4"/>
            <w:tcBorders>
              <w:right w:val="single" w:sz="12" w:space="0" w:color="auto"/>
            </w:tcBorders>
          </w:tcPr>
          <w:p w14:paraId="4992724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hu-HU"/>
              </w:rPr>
              <w:t>Összesen</w:t>
            </w: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809F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5BA5DB63" w14:textId="6B48AC49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*    </w:t>
      </w:r>
      <w:r w:rsidR="00284ABC">
        <w:rPr>
          <w:rFonts w:ascii="Times New Roman" w:eastAsia="Times New Roman" w:hAnsi="Times New Roman" w:cs="Times New Roman"/>
          <w:sz w:val="20"/>
          <w:szCs w:val="20"/>
          <w:lang w:eastAsia="hu-HU"/>
        </w:rPr>
        <w:t>á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llami</w:t>
      </w:r>
      <w:proofErr w:type="gramEnd"/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284ABC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dóhatóság </w:t>
      </w:r>
      <w:r w:rsidR="00284AB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(NAV) 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kiadott és a levont járulékok igazolása alapján</w:t>
      </w:r>
    </w:p>
    <w:p w14:paraId="04DE537D" w14:textId="5375EB06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** Szociális és más személyi jövedelemadó mentes ellátások (szociális támogatás, szociális segély, </w:t>
      </w:r>
      <w:r w:rsidR="004E26E5">
        <w:rPr>
          <w:rFonts w:ascii="Times New Roman" w:eastAsia="Times New Roman" w:hAnsi="Times New Roman" w:cs="Times New Roman"/>
          <w:sz w:val="20"/>
          <w:szCs w:val="20"/>
          <w:lang w:eastAsia="hu-HU"/>
        </w:rPr>
        <w:t>anyasági támogatás, ápolási díj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stb.)</w:t>
      </w:r>
    </w:p>
    <w:p w14:paraId="603592D0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24E1C71" w14:textId="77777777" w:rsidR="007956A5" w:rsidRDefault="007956A5" w:rsidP="007956A5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9A5DD97" w14:textId="77777777" w:rsidR="007956A5" w:rsidRPr="007956A5" w:rsidRDefault="007956A5" w:rsidP="00631EB7">
      <w:pPr>
        <w:tabs>
          <w:tab w:val="left" w:pos="8789"/>
        </w:tabs>
        <w:spacing w:after="4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pályázati adatlaphoz az állami adóhatóság (NAV) által kiadott jövedelemigazolás csatolásra kerül az alábbi személyek (egy háztartásban élő valamennyi hozzátartozó) vonatkozásában: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9781"/>
      </w:tblGrid>
      <w:tr w:rsidR="007956A5" w:rsidRPr="007956A5" w14:paraId="095410B3" w14:textId="77777777" w:rsidTr="008124E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32A8B9" w14:textId="77777777" w:rsidR="007956A5" w:rsidRPr="007956A5" w:rsidRDefault="007956A5" w:rsidP="007956A5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Név (Nyilatkozó, vagy törvényes képviselő, gondnok)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17F9AE4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Felelősségem tudatában kijelentem, hogy a pályázati űrlapon és mellékleteiben feltüntetett családi jövedelemre, egyéb bevételre vonatkozó adatok a valóságnak megfelelnek.</w:t>
            </w:r>
          </w:p>
          <w:p w14:paraId="3765D147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hu-HU"/>
              </w:rPr>
              <w:t>A pályázattal kapcsolatos adatkezelési tájékoztatóban (elérhető itt) foglaltakat megértettem és tudomásul veszem.</w:t>
            </w:r>
          </w:p>
          <w:p w14:paraId="581A7053" w14:textId="77777777" w:rsidR="007956A5" w:rsidRPr="007956A5" w:rsidRDefault="007956A5" w:rsidP="007956A5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(aláírással igazolandó)</w:t>
            </w:r>
          </w:p>
        </w:tc>
      </w:tr>
      <w:tr w:rsidR="007956A5" w:rsidRPr="007956A5" w14:paraId="7BCC7AFF" w14:textId="77777777" w:rsidTr="008124E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9114FC2" w14:textId="77777777" w:rsidR="007956A5" w:rsidRPr="007956A5" w:rsidRDefault="007956A5" w:rsidP="007956A5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82DB02D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956A5" w:rsidRPr="007956A5" w14:paraId="46B000AB" w14:textId="77777777" w:rsidTr="008124E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E9781DE" w14:textId="77777777" w:rsidR="007956A5" w:rsidRPr="007956A5" w:rsidRDefault="007956A5" w:rsidP="007956A5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55E1DF4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956A5" w:rsidRPr="007956A5" w14:paraId="64AD38B0" w14:textId="77777777" w:rsidTr="008124E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9167098" w14:textId="77777777" w:rsidR="007956A5" w:rsidRPr="007956A5" w:rsidRDefault="007956A5" w:rsidP="007956A5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CEA5435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956A5" w:rsidRPr="007956A5" w14:paraId="2A00DA72" w14:textId="77777777" w:rsidTr="008124E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464A40F" w14:textId="77777777" w:rsidR="007956A5" w:rsidRPr="007956A5" w:rsidRDefault="007956A5" w:rsidP="007956A5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3F6B16A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956A5" w:rsidRPr="007956A5" w14:paraId="473ED37B" w14:textId="77777777" w:rsidTr="008124E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DC8FDF5" w14:textId="77777777" w:rsidR="007956A5" w:rsidRPr="007956A5" w:rsidRDefault="007956A5" w:rsidP="007956A5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2C3A933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31EB7" w:rsidRPr="007956A5" w14:paraId="2CEA095A" w14:textId="77777777" w:rsidTr="008124E4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23E6318" w14:textId="77777777" w:rsidR="00631EB7" w:rsidRPr="007956A5" w:rsidRDefault="00631EB7" w:rsidP="007956A5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E6C5447" w14:textId="77777777" w:rsidR="00631EB7" w:rsidRPr="007956A5" w:rsidRDefault="00631EB7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956A5" w:rsidRPr="007956A5" w14:paraId="6F50B172" w14:textId="77777777" w:rsidTr="008124E4">
        <w:tc>
          <w:tcPr>
            <w:tcW w:w="5353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5043FA3D" w14:textId="77777777" w:rsidR="007956A5" w:rsidRPr="007956A5" w:rsidRDefault="007956A5" w:rsidP="007956A5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5AE3C6D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14:paraId="05B46638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4C212EF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7956A5" w:rsidRPr="007956A5" w:rsidSect="00C4247E">
          <w:pgSz w:w="16840" w:h="11907" w:orient="landscape" w:code="9"/>
          <w:pgMar w:top="1134" w:right="0" w:bottom="1134" w:left="1134" w:header="708" w:footer="708" w:gutter="0"/>
          <w:cols w:space="708"/>
          <w:titlePg/>
        </w:sectPr>
      </w:pPr>
    </w:p>
    <w:p w14:paraId="545D5B8D" w14:textId="77777777" w:rsidR="007956A5" w:rsidRPr="007956A5" w:rsidRDefault="007956A5" w:rsidP="00795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 xml:space="preserve">VERSENYEREDMÉNYEK </w:t>
      </w:r>
    </w:p>
    <w:p w14:paraId="1C8E0C76" w14:textId="77777777" w:rsidR="007956A5" w:rsidRPr="007956A5" w:rsidRDefault="007956A5" w:rsidP="004E26E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(kitöltése kötelező)</w:t>
      </w:r>
    </w:p>
    <w:p w14:paraId="1080D559" w14:textId="77777777" w:rsidR="007956A5" w:rsidRPr="007956A5" w:rsidRDefault="007956A5" w:rsidP="004E26E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Csak a pályázat benyújtását megelőző versenyévadban elért eredmények feltüntetése szükséges!</w:t>
      </w:r>
    </w:p>
    <w:p w14:paraId="39857FF0" w14:textId="679E08EA" w:rsidR="007956A5" w:rsidRPr="007956A5" w:rsidRDefault="007956A5" w:rsidP="007956A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Egyéni sportág eredményei: (korosztályos országos bajnokságokon I</w:t>
      </w:r>
      <w:r w:rsidR="004E26E5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III. helyezés, vagy a korosztályos világversenyeken (EB, VB) I</w:t>
      </w:r>
      <w:r w:rsidR="004E26E5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XII. helyezés)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0"/>
        <w:gridCol w:w="2410"/>
        <w:gridCol w:w="2131"/>
      </w:tblGrid>
      <w:tr w:rsidR="007956A5" w:rsidRPr="007956A5" w14:paraId="3AC708C0" w14:textId="77777777" w:rsidTr="004E26E5">
        <w:trPr>
          <w:trHeight w:val="320"/>
        </w:trPr>
        <w:tc>
          <w:tcPr>
            <w:tcW w:w="4670" w:type="dxa"/>
          </w:tcPr>
          <w:p w14:paraId="5189F467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Verseny megnevezése</w:t>
            </w:r>
          </w:p>
        </w:tc>
        <w:tc>
          <w:tcPr>
            <w:tcW w:w="2410" w:type="dxa"/>
          </w:tcPr>
          <w:p w14:paraId="3471E192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Időpontja</w:t>
            </w:r>
          </w:p>
        </w:tc>
        <w:tc>
          <w:tcPr>
            <w:tcW w:w="2131" w:type="dxa"/>
          </w:tcPr>
          <w:p w14:paraId="0FE762D4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Helyezés</w:t>
            </w:r>
          </w:p>
        </w:tc>
      </w:tr>
      <w:tr w:rsidR="007956A5" w:rsidRPr="007956A5" w14:paraId="365DC70F" w14:textId="77777777" w:rsidTr="004E26E5">
        <w:trPr>
          <w:trHeight w:val="320"/>
        </w:trPr>
        <w:tc>
          <w:tcPr>
            <w:tcW w:w="4670" w:type="dxa"/>
          </w:tcPr>
          <w:p w14:paraId="00A78E4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</w:tcPr>
          <w:p w14:paraId="3709520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</w:tcPr>
          <w:p w14:paraId="7B9C4DB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2A325BD0" w14:textId="77777777" w:rsidTr="004E26E5">
        <w:trPr>
          <w:trHeight w:val="320"/>
        </w:trPr>
        <w:tc>
          <w:tcPr>
            <w:tcW w:w="4670" w:type="dxa"/>
          </w:tcPr>
          <w:p w14:paraId="46AA6E2E" w14:textId="77777777" w:rsidR="007956A5" w:rsidRPr="007956A5" w:rsidDel="00D55B31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</w:tcPr>
          <w:p w14:paraId="1351AB7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</w:tcPr>
          <w:p w14:paraId="3F2C868B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6DF26753" w14:textId="77777777" w:rsidTr="004E26E5">
        <w:trPr>
          <w:trHeight w:val="320"/>
        </w:trPr>
        <w:tc>
          <w:tcPr>
            <w:tcW w:w="4670" w:type="dxa"/>
          </w:tcPr>
          <w:p w14:paraId="68F901D1" w14:textId="77777777" w:rsidR="007956A5" w:rsidRPr="007956A5" w:rsidDel="00D55B31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</w:tcPr>
          <w:p w14:paraId="33C7A52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</w:tcPr>
          <w:p w14:paraId="0D1807DD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3D4187D1" w14:textId="77777777" w:rsidTr="004E26E5">
        <w:trPr>
          <w:trHeight w:val="320"/>
        </w:trPr>
        <w:tc>
          <w:tcPr>
            <w:tcW w:w="4670" w:type="dxa"/>
          </w:tcPr>
          <w:p w14:paraId="0772C448" w14:textId="77777777" w:rsidR="007956A5" w:rsidRPr="007956A5" w:rsidDel="00D55B31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</w:tcPr>
          <w:p w14:paraId="58E0ABA3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</w:tcPr>
          <w:p w14:paraId="3E256FD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54C5F4B5" w14:textId="77777777" w:rsidTr="004E26E5">
        <w:trPr>
          <w:trHeight w:val="320"/>
        </w:trPr>
        <w:tc>
          <w:tcPr>
            <w:tcW w:w="4670" w:type="dxa"/>
          </w:tcPr>
          <w:p w14:paraId="1604338C" w14:textId="77777777" w:rsidR="007956A5" w:rsidRPr="007956A5" w:rsidDel="00D55B31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</w:tcPr>
          <w:p w14:paraId="3A3A347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</w:tcPr>
          <w:p w14:paraId="65FA7777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5842" w:rsidRPr="007956A5" w14:paraId="7BABB182" w14:textId="77777777" w:rsidTr="004E26E5">
        <w:trPr>
          <w:trHeight w:val="320"/>
        </w:trPr>
        <w:tc>
          <w:tcPr>
            <w:tcW w:w="4670" w:type="dxa"/>
          </w:tcPr>
          <w:p w14:paraId="285151D2" w14:textId="77777777" w:rsidR="00155842" w:rsidRPr="007956A5" w:rsidDel="00D55B31" w:rsidRDefault="00155842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</w:tcPr>
          <w:p w14:paraId="52BCB3AA" w14:textId="77777777" w:rsidR="00155842" w:rsidRPr="007956A5" w:rsidRDefault="00155842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</w:tcPr>
          <w:p w14:paraId="2C455A73" w14:textId="77777777" w:rsidR="00155842" w:rsidRPr="007956A5" w:rsidRDefault="00155842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5842" w:rsidRPr="007956A5" w14:paraId="2A201AEC" w14:textId="77777777" w:rsidTr="004E26E5">
        <w:trPr>
          <w:trHeight w:val="320"/>
        </w:trPr>
        <w:tc>
          <w:tcPr>
            <w:tcW w:w="4670" w:type="dxa"/>
          </w:tcPr>
          <w:p w14:paraId="00193DD5" w14:textId="77777777" w:rsidR="00155842" w:rsidRPr="007956A5" w:rsidDel="00D55B31" w:rsidRDefault="00155842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</w:tcPr>
          <w:p w14:paraId="6365B5B8" w14:textId="77777777" w:rsidR="00155842" w:rsidRPr="007956A5" w:rsidRDefault="00155842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</w:tcPr>
          <w:p w14:paraId="4FF94D87" w14:textId="77777777" w:rsidR="00155842" w:rsidRPr="007956A5" w:rsidRDefault="00155842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5842" w:rsidRPr="007956A5" w14:paraId="26E1C548" w14:textId="77777777" w:rsidTr="004E26E5">
        <w:trPr>
          <w:trHeight w:val="320"/>
        </w:trPr>
        <w:tc>
          <w:tcPr>
            <w:tcW w:w="4670" w:type="dxa"/>
          </w:tcPr>
          <w:p w14:paraId="1233A32F" w14:textId="77777777" w:rsidR="00155842" w:rsidRPr="007956A5" w:rsidDel="00D55B31" w:rsidRDefault="00155842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</w:tcPr>
          <w:p w14:paraId="62080E6D" w14:textId="77777777" w:rsidR="00155842" w:rsidRPr="007956A5" w:rsidRDefault="00155842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</w:tcPr>
          <w:p w14:paraId="6A1E48F5" w14:textId="77777777" w:rsidR="00155842" w:rsidRPr="007956A5" w:rsidRDefault="00155842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5842" w:rsidRPr="007956A5" w14:paraId="3EE1F164" w14:textId="77777777" w:rsidTr="004E26E5">
        <w:trPr>
          <w:trHeight w:val="320"/>
        </w:trPr>
        <w:tc>
          <w:tcPr>
            <w:tcW w:w="4670" w:type="dxa"/>
          </w:tcPr>
          <w:p w14:paraId="603D3E0A" w14:textId="77777777" w:rsidR="00155842" w:rsidRPr="007956A5" w:rsidDel="00D55B31" w:rsidRDefault="00155842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</w:tcPr>
          <w:p w14:paraId="2881F9D9" w14:textId="77777777" w:rsidR="00155842" w:rsidRPr="007956A5" w:rsidRDefault="00155842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</w:tcPr>
          <w:p w14:paraId="1D5AC91C" w14:textId="77777777" w:rsidR="00155842" w:rsidRPr="007956A5" w:rsidRDefault="00155842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5842" w:rsidRPr="007956A5" w14:paraId="05502148" w14:textId="77777777" w:rsidTr="004E26E5">
        <w:trPr>
          <w:trHeight w:val="320"/>
        </w:trPr>
        <w:tc>
          <w:tcPr>
            <w:tcW w:w="4670" w:type="dxa"/>
          </w:tcPr>
          <w:p w14:paraId="10B19328" w14:textId="77777777" w:rsidR="00155842" w:rsidRPr="007956A5" w:rsidDel="00D55B31" w:rsidRDefault="00155842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</w:tcPr>
          <w:p w14:paraId="07671FFB" w14:textId="77777777" w:rsidR="00155842" w:rsidRPr="007956A5" w:rsidRDefault="00155842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</w:tcPr>
          <w:p w14:paraId="1A428760" w14:textId="77777777" w:rsidR="00155842" w:rsidRPr="007956A5" w:rsidRDefault="00155842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4949B3D9" w14:textId="4310366D" w:rsidR="007956A5" w:rsidRPr="007956A5" w:rsidRDefault="007956A5" w:rsidP="007956A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Csapatsportág eredményei: (a korosztályos, illetve magasabb korcsoportos országos bajnokságokon I. helyezést elért csapat tagja, vagy a korosztályos, illetve magasabb korcsoportos világversenyeken (EB, VB) I</w:t>
      </w:r>
      <w:r w:rsidR="004E26E5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VI. helyezést elért csapat tagja)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0"/>
        <w:gridCol w:w="2410"/>
        <w:gridCol w:w="2131"/>
      </w:tblGrid>
      <w:tr w:rsidR="007956A5" w:rsidRPr="007956A5" w14:paraId="036FFC63" w14:textId="77777777" w:rsidTr="004E26E5">
        <w:trPr>
          <w:trHeight w:val="320"/>
        </w:trPr>
        <w:tc>
          <w:tcPr>
            <w:tcW w:w="4670" w:type="dxa"/>
          </w:tcPr>
          <w:p w14:paraId="2B855B7B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Verseny megnevezése</w:t>
            </w:r>
          </w:p>
        </w:tc>
        <w:tc>
          <w:tcPr>
            <w:tcW w:w="2410" w:type="dxa"/>
          </w:tcPr>
          <w:p w14:paraId="36135ABF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Időpontja</w:t>
            </w:r>
          </w:p>
        </w:tc>
        <w:tc>
          <w:tcPr>
            <w:tcW w:w="2131" w:type="dxa"/>
          </w:tcPr>
          <w:p w14:paraId="1F8D1BCB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Helyezés</w:t>
            </w:r>
          </w:p>
        </w:tc>
      </w:tr>
      <w:tr w:rsidR="007956A5" w:rsidRPr="007956A5" w14:paraId="17F37ACB" w14:textId="77777777" w:rsidTr="004E26E5">
        <w:trPr>
          <w:trHeight w:val="320"/>
        </w:trPr>
        <w:tc>
          <w:tcPr>
            <w:tcW w:w="4670" w:type="dxa"/>
          </w:tcPr>
          <w:p w14:paraId="7A3219E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</w:tcPr>
          <w:p w14:paraId="6F19D9F6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</w:tcPr>
          <w:p w14:paraId="4DCBA13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55469330" w14:textId="77777777" w:rsidTr="004E26E5">
        <w:trPr>
          <w:trHeight w:val="320"/>
        </w:trPr>
        <w:tc>
          <w:tcPr>
            <w:tcW w:w="4670" w:type="dxa"/>
          </w:tcPr>
          <w:p w14:paraId="72BA74BE" w14:textId="77777777" w:rsidR="007956A5" w:rsidRPr="007956A5" w:rsidDel="00D55B31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</w:tcPr>
          <w:p w14:paraId="761D834C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</w:tcPr>
          <w:p w14:paraId="6542F890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2093E7BF" w14:textId="77777777" w:rsidTr="004E26E5">
        <w:trPr>
          <w:trHeight w:val="320"/>
        </w:trPr>
        <w:tc>
          <w:tcPr>
            <w:tcW w:w="4670" w:type="dxa"/>
          </w:tcPr>
          <w:p w14:paraId="0F898157" w14:textId="77777777" w:rsidR="007956A5" w:rsidRPr="007956A5" w:rsidDel="00D55B31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</w:tcPr>
          <w:p w14:paraId="2933A57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</w:tcPr>
          <w:p w14:paraId="3D5FD5A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7C493BC5" w14:textId="77777777" w:rsidTr="004E26E5">
        <w:trPr>
          <w:trHeight w:val="320"/>
        </w:trPr>
        <w:tc>
          <w:tcPr>
            <w:tcW w:w="4670" w:type="dxa"/>
          </w:tcPr>
          <w:p w14:paraId="652E44D4" w14:textId="77777777" w:rsidR="007956A5" w:rsidRPr="007956A5" w:rsidDel="00D55B31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</w:tcPr>
          <w:p w14:paraId="3B136CEE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</w:tcPr>
          <w:p w14:paraId="7346C039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7596FF79" w14:textId="77777777" w:rsidTr="004E26E5">
        <w:trPr>
          <w:trHeight w:val="320"/>
        </w:trPr>
        <w:tc>
          <w:tcPr>
            <w:tcW w:w="4670" w:type="dxa"/>
          </w:tcPr>
          <w:p w14:paraId="2086F884" w14:textId="77777777" w:rsidR="007956A5" w:rsidRPr="007956A5" w:rsidDel="00D55B31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</w:tcPr>
          <w:p w14:paraId="74F8B4D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</w:tcPr>
          <w:p w14:paraId="043EBAF5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5842" w:rsidRPr="007956A5" w14:paraId="57D6D1C3" w14:textId="77777777" w:rsidTr="004E26E5">
        <w:trPr>
          <w:trHeight w:val="320"/>
        </w:trPr>
        <w:tc>
          <w:tcPr>
            <w:tcW w:w="4670" w:type="dxa"/>
          </w:tcPr>
          <w:p w14:paraId="4A2F2577" w14:textId="77777777" w:rsidR="00155842" w:rsidRPr="007956A5" w:rsidDel="00D55B31" w:rsidRDefault="00155842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</w:tcPr>
          <w:p w14:paraId="0DBD2D43" w14:textId="77777777" w:rsidR="00155842" w:rsidRPr="007956A5" w:rsidRDefault="00155842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31" w:type="dxa"/>
          </w:tcPr>
          <w:p w14:paraId="2D7E0D73" w14:textId="77777777" w:rsidR="00155842" w:rsidRPr="007956A5" w:rsidRDefault="00155842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CD3C72F" w14:textId="77777777" w:rsidR="007956A5" w:rsidRPr="007956A5" w:rsidRDefault="007956A5" w:rsidP="007956A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NYILATKOZATOK EGYÉB ÉRTÉKELENDŐ KÖRÜLMÉNYEKRŐL </w:t>
      </w:r>
    </w:p>
    <w:p w14:paraId="238D243A" w14:textId="77777777" w:rsidR="007956A5" w:rsidRPr="007956A5" w:rsidRDefault="007956A5" w:rsidP="004E26E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(kitöltése választható)</w:t>
      </w:r>
    </w:p>
    <w:p w14:paraId="78B389DA" w14:textId="36A88EB0" w:rsidR="007956A5" w:rsidRPr="009B11F0" w:rsidRDefault="007956A5" w:rsidP="009B11F0">
      <w:pPr>
        <w:tabs>
          <w:tab w:val="left" w:pos="8789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2CF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Nyilatkozom, hogy </w:t>
      </w: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>halmozottan hátrányos helyzetem igazolására</w:t>
      </w:r>
      <w:r w:rsidR="00BF2CF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>a gyermekek védelméről és a gyámügyi igazgatásról szóló 1997. évi XXXI. törvény 67/A.</w:t>
      </w:r>
      <w:r w:rsidR="00BF2CF2"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>§</w:t>
      </w:r>
      <w:r w:rsidR="00591A20">
        <w:rPr>
          <w:rFonts w:ascii="Times New Roman" w:eastAsia="Times New Roman" w:hAnsi="Times New Roman" w:cs="Times New Roman"/>
          <w:sz w:val="20"/>
          <w:szCs w:val="20"/>
          <w:lang w:eastAsia="hu-HU"/>
        </w:rPr>
        <w:t>-</w:t>
      </w:r>
      <w:proofErr w:type="gramStart"/>
      <w:r w:rsidR="00591A20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="00591A2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alapján hozott határozat</w:t>
      </w: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másolatát jelen pályázati adatlaphoz csatoltan benyújtom, és kérem e körülményre tekintettel pályázatom előnyben részesítését. IGEN/NEM</w:t>
      </w:r>
      <w:r w:rsidRPr="009B11F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u-HU"/>
        </w:rPr>
        <w:footnoteReference w:id="3"/>
      </w:r>
    </w:p>
    <w:p w14:paraId="1ABC66A9" w14:textId="77777777" w:rsidR="007956A5" w:rsidRPr="009B11F0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8BB1B9D" w14:textId="77777777" w:rsidR="007956A5" w:rsidRPr="009B11F0" w:rsidRDefault="007956A5" w:rsidP="009B11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Nyilatkozom, hogy </w:t>
      </w:r>
      <w:r w:rsidRPr="00BF2CF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szakorvosi igazolást csatolok annak igazolására, hogy fogyatékossággal élek, </w:t>
      </w: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>és kérem e körülményre tekintettel pályázatom előnyben részesítését. IGEN/NEM</w:t>
      </w:r>
      <w:r w:rsidRPr="009B11F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u-HU"/>
        </w:rPr>
        <w:footnoteReference w:id="4"/>
      </w:r>
    </w:p>
    <w:p w14:paraId="4D1F350B" w14:textId="77777777" w:rsidR="007956A5" w:rsidRPr="00BF2CF2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142CD20" w14:textId="77777777" w:rsidR="007956A5" w:rsidRPr="00BF2CF2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2CF2">
        <w:rPr>
          <w:rFonts w:ascii="Times New Roman" w:eastAsia="Times New Roman" w:hAnsi="Times New Roman" w:cs="Times New Roman"/>
          <w:sz w:val="20"/>
          <w:szCs w:val="20"/>
          <w:lang w:eastAsia="hu-HU"/>
        </w:rPr>
        <w:t>A pályázattal kapcsolatos egyéb fontos közlendő:</w:t>
      </w:r>
    </w:p>
    <w:p w14:paraId="3AC40E35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956A5" w:rsidRPr="007956A5" w14:paraId="1833CFED" w14:textId="77777777" w:rsidTr="008124E4">
        <w:tc>
          <w:tcPr>
            <w:tcW w:w="9211" w:type="dxa"/>
          </w:tcPr>
          <w:p w14:paraId="0E61C8F8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8679108" w14:textId="77777777" w:rsidR="007956A5" w:rsidRPr="007956A5" w:rsidRDefault="007956A5" w:rsidP="007956A5">
            <w:pPr>
              <w:spacing w:before="16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6BC7FC8" w14:textId="77777777" w:rsidR="007956A5" w:rsidRPr="007956A5" w:rsidRDefault="007956A5" w:rsidP="007956A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 xml:space="preserve">NYILATKOZATOK ÉS HITELESÍTÉS </w:t>
      </w:r>
    </w:p>
    <w:p w14:paraId="587ED679" w14:textId="77777777" w:rsidR="007956A5" w:rsidRPr="007956A5" w:rsidRDefault="007956A5" w:rsidP="00631EB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(kitöltése kötelező)</w:t>
      </w:r>
    </w:p>
    <w:p w14:paraId="14F6D05A" w14:textId="536D45C2" w:rsidR="007956A5" w:rsidRPr="007956A5" w:rsidRDefault="007956A5" w:rsidP="007956A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Felelősségem tudatában kijelentem, hogy a pályázati űrlapon és mellékleteiben az általam feltüntetett adatok a valóságnak megfelelnek. Megértettem, hogy amennyiben jogosulatlanul veszem fel a diákösztöndíjat, úgy </w:t>
      </w:r>
      <w:r w:rsidR="00284AB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Budapest Főváros IV. kerület Újpest </w:t>
      </w:r>
      <w:r w:rsidRPr="007956A5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Önkormányzat</w:t>
      </w:r>
      <w:r w:rsidR="00284AB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</w:t>
      </w:r>
      <w:r w:rsidRPr="007956A5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a jogosulatlanul felvett összeg visszafizetésére kötelez.</w:t>
      </w:r>
    </w:p>
    <w:p w14:paraId="5BA3D1DA" w14:textId="4314BA28" w:rsidR="007956A5" w:rsidRPr="007956A5" w:rsidRDefault="007956A5" w:rsidP="007956A5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Megértettem, hogy a folyósítási időszak második félévében a diákösztöndíjat csak akkor lehet kifizetni, ha tanulói, illetve hallgatói jogviszonyom ebben az időszakban is fennáll. A második félévre vonatkozó tanulói, illetve hallgatói jogviszony (aktív félév) fennállásának igazolását legkésőbb </w:t>
      </w:r>
      <w:r w:rsidR="00284AB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2027. </w:t>
      </w:r>
      <w:r w:rsidRPr="007956A5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február 28. napjáig benyújtom, ellenkező esetben </w:t>
      </w:r>
      <w:r w:rsidR="00284AB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Budapest Főváros IV. kerület Újpest </w:t>
      </w:r>
      <w:r w:rsidRPr="007956A5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Önkormányzat</w:t>
      </w:r>
      <w:r w:rsidR="00284AB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</w:t>
      </w:r>
      <w:r w:rsidRPr="007956A5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a második félévre nem folyósítja az ösztöndíjat.</w:t>
      </w:r>
    </w:p>
    <w:p w14:paraId="36B68B23" w14:textId="594D12D3" w:rsidR="007956A5" w:rsidRPr="007956A5" w:rsidRDefault="007956A5" w:rsidP="007956A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 xml:space="preserve">Megértettem, hogy nyertes pályázók nevét </w:t>
      </w:r>
      <w:r w:rsidR="00284ABC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Budapest Főváros IV. kerület Újpest </w:t>
      </w:r>
      <w:r w:rsidRPr="007956A5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>Önkormányzat</w:t>
      </w:r>
      <w:r w:rsidR="00284ABC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>a</w:t>
      </w:r>
      <w:r w:rsidRPr="007956A5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 xml:space="preserve"> Budapest Főváros IV. kerület Újpest Önkormányzata Képviselő-testületének </w:t>
      </w:r>
      <w:r w:rsidR="00284ABC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 xml:space="preserve">az Újpesti Diákösztöndíjakról szóló </w:t>
      </w:r>
      <w:r w:rsidRPr="007956A5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 xml:space="preserve">24/2011. (V. 9.) önkormányzati rendelete 12. § (3) bekezdésben meghatározottak szerint közzéteszi a helyi sajtóban és honlapján. </w:t>
      </w:r>
    </w:p>
    <w:p w14:paraId="1404899F" w14:textId="3A4B563D" w:rsidR="007956A5" w:rsidRPr="007956A5" w:rsidRDefault="007956A5" w:rsidP="007956A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 xml:space="preserve">Az adatkezelési tájékoztatóban </w:t>
      </w:r>
      <w:r w:rsidR="006D25B7" w:rsidRPr="00CD0748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 xml:space="preserve">(elérhető </w:t>
      </w:r>
      <w:r w:rsidR="006D25B7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>a pályázati kiírásnál, az ujpest.hu honlapon</w:t>
      </w:r>
      <w:r w:rsidR="006D25B7" w:rsidRPr="00CD0748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>)</w:t>
      </w:r>
      <w:r w:rsidR="006D25B7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 xml:space="preserve"> </w:t>
      </w:r>
      <w:r w:rsidRPr="007956A5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>fog</w:t>
      </w:r>
      <w:r w:rsidR="00631EB7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>laltakat megértettem, elfogadom.</w:t>
      </w:r>
    </w:p>
    <w:p w14:paraId="0D204C51" w14:textId="77777777" w:rsidR="007956A5" w:rsidRPr="007956A5" w:rsidRDefault="007956A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6DEDA07" w14:textId="5C885C5A" w:rsidR="00305560" w:rsidRDefault="00305560" w:rsidP="007956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D42DBA8" w14:textId="467230C8" w:rsidR="007956A5" w:rsidRDefault="0085114A" w:rsidP="00591A20">
      <w:pPr>
        <w:tabs>
          <w:tab w:val="left" w:pos="0"/>
          <w:tab w:val="left" w:leader="do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="00296811" w:rsidDel="002968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305560">
        <w:rPr>
          <w:rFonts w:ascii="Times New Roman" w:eastAsia="Times New Roman" w:hAnsi="Times New Roman" w:cs="Times New Roman"/>
          <w:sz w:val="20"/>
          <w:szCs w:val="20"/>
          <w:lang w:eastAsia="hu-HU"/>
        </w:rPr>
        <w:t>(pályázó neve) törvényes képviselőjeként hozzájárulok, hogy gyermekem a pályázaton részt vegye</w:t>
      </w:r>
      <w:r w:rsidR="00296811">
        <w:rPr>
          <w:rFonts w:ascii="Times New Roman" w:eastAsia="Times New Roman" w:hAnsi="Times New Roman" w:cs="Times New Roman"/>
          <w:sz w:val="20"/>
          <w:szCs w:val="20"/>
          <w:lang w:eastAsia="hu-HU"/>
        </w:rPr>
        <w:t>n</w:t>
      </w:r>
      <w:r w:rsidR="00305560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  <w:bookmarkStart w:id="0" w:name="_GoBack"/>
      <w:bookmarkEnd w:id="0"/>
    </w:p>
    <w:p w14:paraId="05BC31BE" w14:textId="77777777" w:rsidR="00305560" w:rsidRPr="007956A5" w:rsidRDefault="00305560" w:rsidP="007956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8F1B0FF" w14:textId="7F52AB71" w:rsidR="007956A5" w:rsidRPr="007956A5" w:rsidRDefault="00926115" w:rsidP="007956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</w:t>
      </w:r>
      <w:r w:rsidR="007956A5"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</w:t>
      </w:r>
      <w:r w:rsidR="00FB2142">
        <w:rPr>
          <w:rFonts w:ascii="Times New Roman" w:eastAsia="Times New Roman" w:hAnsi="Times New Roman" w:cs="Times New Roman"/>
          <w:sz w:val="20"/>
          <w:szCs w:val="20"/>
          <w:lang w:eastAsia="hu-HU"/>
        </w:rPr>
        <w:t>202</w:t>
      </w:r>
      <w:r w:rsidR="004E26E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6. </w:t>
      </w:r>
      <w:r w:rsidR="007956A5"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...................................................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4"/>
        <w:gridCol w:w="1309"/>
        <w:gridCol w:w="3997"/>
      </w:tblGrid>
      <w:tr w:rsidR="007956A5" w:rsidRPr="007956A5" w14:paraId="72E0EBF4" w14:textId="77777777" w:rsidTr="008124E4">
        <w:trPr>
          <w:trHeight w:val="525"/>
        </w:trPr>
        <w:tc>
          <w:tcPr>
            <w:tcW w:w="4144" w:type="dxa"/>
            <w:tcBorders>
              <w:bottom w:val="single" w:sz="12" w:space="0" w:color="auto"/>
            </w:tcBorders>
          </w:tcPr>
          <w:p w14:paraId="3B1FEEF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31E784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9" w:type="dxa"/>
          </w:tcPr>
          <w:p w14:paraId="52F8343F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7" w:type="dxa"/>
            <w:tcBorders>
              <w:bottom w:val="single" w:sz="12" w:space="0" w:color="auto"/>
            </w:tcBorders>
          </w:tcPr>
          <w:p w14:paraId="16F93E8A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56A5" w:rsidRPr="007956A5" w14:paraId="4911F475" w14:textId="77777777" w:rsidTr="008124E4">
        <w:trPr>
          <w:trHeight w:val="254"/>
        </w:trPr>
        <w:tc>
          <w:tcPr>
            <w:tcW w:w="4144" w:type="dxa"/>
          </w:tcPr>
          <w:p w14:paraId="39C8D5D8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aláírás</w:t>
            </w:r>
          </w:p>
        </w:tc>
        <w:tc>
          <w:tcPr>
            <w:tcW w:w="1309" w:type="dxa"/>
          </w:tcPr>
          <w:p w14:paraId="68C09004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997" w:type="dxa"/>
          </w:tcPr>
          <w:p w14:paraId="3E61CD68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aláírás</w:t>
            </w:r>
          </w:p>
        </w:tc>
      </w:tr>
      <w:tr w:rsidR="007956A5" w:rsidRPr="007956A5" w14:paraId="5F301DCE" w14:textId="77777777" w:rsidTr="008124E4">
        <w:trPr>
          <w:trHeight w:val="254"/>
        </w:trPr>
        <w:tc>
          <w:tcPr>
            <w:tcW w:w="4144" w:type="dxa"/>
          </w:tcPr>
          <w:p w14:paraId="50DC1900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pályázó</w:t>
            </w:r>
          </w:p>
        </w:tc>
        <w:tc>
          <w:tcPr>
            <w:tcW w:w="1309" w:type="dxa"/>
          </w:tcPr>
          <w:p w14:paraId="26B7EF71" w14:textId="77777777" w:rsidR="007956A5" w:rsidRPr="007956A5" w:rsidRDefault="007956A5" w:rsidP="0079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997" w:type="dxa"/>
          </w:tcPr>
          <w:p w14:paraId="79697EBD" w14:textId="77777777" w:rsidR="007956A5" w:rsidRPr="007956A5" w:rsidRDefault="007956A5" w:rsidP="0079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törvényes képviselő</w:t>
            </w:r>
          </w:p>
        </w:tc>
      </w:tr>
    </w:tbl>
    <w:p w14:paraId="53F45F7F" w14:textId="77777777" w:rsidR="007956A5" w:rsidRPr="007956A5" w:rsidRDefault="007956A5" w:rsidP="007956A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95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br w:type="page"/>
      </w:r>
      <w:r w:rsidRPr="007956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 xml:space="preserve">KAPCSOLATTARTÁSI ADATOK </w:t>
      </w:r>
    </w:p>
    <w:p w14:paraId="6100680C" w14:textId="77777777" w:rsidR="007956A5" w:rsidRPr="0067142E" w:rsidRDefault="007956A5" w:rsidP="007956A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56A5">
        <w:rPr>
          <w:rFonts w:ascii="Times New Roman" w:eastAsia="Times New Roman" w:hAnsi="Times New Roman" w:cs="Times New Roman"/>
          <w:sz w:val="20"/>
          <w:szCs w:val="20"/>
          <w:lang w:eastAsia="hu-HU"/>
        </w:rPr>
        <w:t>(kitöltése választható)</w:t>
      </w:r>
    </w:p>
    <w:p w14:paraId="67A47730" w14:textId="77777777" w:rsidR="007956A5" w:rsidRPr="0067142E" w:rsidRDefault="007956A5" w:rsidP="007956A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>18 éven aluli személy esetén nyilatkozattételre a törvényes képviselő jogosult</w:t>
      </w:r>
    </w:p>
    <w:p w14:paraId="2B7D5CAF" w14:textId="00CB66E5" w:rsidR="007956A5" w:rsidRPr="007956A5" w:rsidRDefault="007956A5" w:rsidP="007956A5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Önkéntesen és befolyásmentesen, és az adatkezelési tájékoztatóban foglaltak ismeretében az adat megadásával hozzájárulok, hogy </w:t>
      </w:r>
      <w:r w:rsidR="00926115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Budapest Főváros IV. kerület Újpest </w:t>
      </w: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>Önkormányzat</w:t>
      </w:r>
      <w:r w:rsidR="00926115">
        <w:rPr>
          <w:rFonts w:ascii="Times New Roman" w:eastAsia="Times New Roman" w:hAnsi="Times New Roman" w:cs="Times New Roman"/>
          <w:sz w:val="18"/>
          <w:szCs w:val="18"/>
          <w:lang w:eastAsia="hu-HU"/>
        </w:rPr>
        <w:t>a</w:t>
      </w: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a pályázati anyaggal kapcsolatos tisztázó kérdésekkel, hiánypótlással, egyéb értesítésekkel az alábbi kapcsolattartási elérhetőségeim egyikén vegye fel a kapcsolatot velem. (A kapcsolattartási adatok megadása hiányában </w:t>
      </w:r>
      <w:r w:rsidR="00926115">
        <w:rPr>
          <w:rFonts w:ascii="Times New Roman" w:eastAsia="Times New Roman" w:hAnsi="Times New Roman" w:cs="Times New Roman"/>
          <w:sz w:val="18"/>
          <w:szCs w:val="18"/>
          <w:lang w:eastAsia="hu-HU"/>
        </w:rPr>
        <w:t>Budapest Főváros IV. kerület Újpest</w:t>
      </w: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Önkormányzat</w:t>
      </w:r>
      <w:r w:rsidR="00926115">
        <w:rPr>
          <w:rFonts w:ascii="Times New Roman" w:eastAsia="Times New Roman" w:hAnsi="Times New Roman" w:cs="Times New Roman"/>
          <w:sz w:val="18"/>
          <w:szCs w:val="18"/>
          <w:lang w:eastAsia="hu-HU"/>
        </w:rPr>
        <w:t>a</w:t>
      </w: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a megadott lakcím</w:t>
      </w:r>
      <w:r w:rsidR="0067142E">
        <w:rPr>
          <w:rFonts w:ascii="Times New Roman" w:eastAsia="Times New Roman" w:hAnsi="Times New Roman" w:cs="Times New Roman"/>
          <w:sz w:val="18"/>
          <w:szCs w:val="18"/>
          <w:lang w:eastAsia="hu-HU"/>
        </w:rPr>
        <w:t>en, postai úton lép kapcsolatba</w:t>
      </w: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a Pályázóval és törvényes képviselőjével</w:t>
      </w:r>
      <w:r w:rsidR="002A7CCF">
        <w:rPr>
          <w:rFonts w:ascii="Times New Roman" w:eastAsia="Times New Roman" w:hAnsi="Times New Roman" w:cs="Times New Roman"/>
          <w:sz w:val="18"/>
          <w:szCs w:val="18"/>
          <w:lang w:eastAsia="hu-HU"/>
        </w:rPr>
        <w:t>.)</w:t>
      </w:r>
      <w:r w:rsidRPr="007956A5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Megértettem, hogy hozzájárulásomat bármikor jogosult vagyok visszavonni az adatkezelési tájékoztatóban megjelölt elérhetőségek egyikér</w:t>
      </w:r>
      <w:r w:rsidR="0067142E">
        <w:rPr>
          <w:rFonts w:ascii="Times New Roman" w:eastAsia="Times New Roman" w:hAnsi="Times New Roman" w:cs="Times New Roman"/>
          <w:sz w:val="18"/>
          <w:szCs w:val="18"/>
          <w:lang w:eastAsia="hu-HU"/>
        </w:rPr>
        <w:t>e küldött írásos megkereséssel.</w:t>
      </w:r>
    </w:p>
    <w:p w14:paraId="03595CCD" w14:textId="77777777" w:rsidR="007956A5" w:rsidRPr="007956A5" w:rsidRDefault="007956A5" w:rsidP="007956A5">
      <w:pPr>
        <w:spacing w:before="120"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8"/>
        <w:gridCol w:w="7841"/>
      </w:tblGrid>
      <w:tr w:rsidR="007956A5" w:rsidRPr="007956A5" w14:paraId="5B1CCAFE" w14:textId="77777777" w:rsidTr="008124E4">
        <w:tc>
          <w:tcPr>
            <w:tcW w:w="1809" w:type="dxa"/>
            <w:shd w:val="clear" w:color="auto" w:fill="auto"/>
          </w:tcPr>
          <w:p w14:paraId="1649D2EE" w14:textId="6A26D6A4" w:rsidR="007956A5" w:rsidRPr="007956A5" w:rsidRDefault="007956A5" w:rsidP="0067142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</w:t>
            </w:r>
            <w:r w:rsidR="0067142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</w:t>
            </w: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mail</w:t>
            </w:r>
            <w:r w:rsidR="0067142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</w:t>
            </w: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cím:</w:t>
            </w:r>
          </w:p>
        </w:tc>
        <w:tc>
          <w:tcPr>
            <w:tcW w:w="797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292DBF9E" w14:textId="77777777" w:rsidR="007956A5" w:rsidRPr="007956A5" w:rsidRDefault="007956A5" w:rsidP="007956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956A5" w:rsidRPr="007956A5" w14:paraId="41B5D23D" w14:textId="77777777" w:rsidTr="008124E4">
        <w:tc>
          <w:tcPr>
            <w:tcW w:w="1809" w:type="dxa"/>
            <w:shd w:val="clear" w:color="auto" w:fill="auto"/>
          </w:tcPr>
          <w:p w14:paraId="7AA44DC2" w14:textId="77777777" w:rsidR="007956A5" w:rsidRPr="007956A5" w:rsidRDefault="007956A5" w:rsidP="007956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Telefonszám:</w:t>
            </w:r>
          </w:p>
        </w:tc>
        <w:tc>
          <w:tcPr>
            <w:tcW w:w="79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C48035E" w14:textId="77777777" w:rsidR="007956A5" w:rsidRPr="007956A5" w:rsidRDefault="007956A5" w:rsidP="007956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956A5" w:rsidRPr="007956A5" w14:paraId="60DB77DE" w14:textId="77777777" w:rsidTr="008124E4">
        <w:tc>
          <w:tcPr>
            <w:tcW w:w="1809" w:type="dxa"/>
            <w:vMerge w:val="restart"/>
            <w:shd w:val="clear" w:color="auto" w:fill="auto"/>
          </w:tcPr>
          <w:p w14:paraId="774F44A0" w14:textId="77777777" w:rsidR="007956A5" w:rsidRPr="007956A5" w:rsidRDefault="007956A5" w:rsidP="007956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Ügyfélkapu keresztül, természetes személyazonosító adataim alapján képzett kapcsolati kóddal:</w:t>
            </w:r>
          </w:p>
        </w:tc>
        <w:tc>
          <w:tcPr>
            <w:tcW w:w="79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7089F7E" w14:textId="77777777" w:rsidR="007956A5" w:rsidRPr="007956A5" w:rsidRDefault="007956A5" w:rsidP="007956A5">
            <w:pPr>
              <w:tabs>
                <w:tab w:val="left" w:pos="470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(születési név) </w:t>
            </w: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ab/>
              <w:t>(viselt név)</w:t>
            </w:r>
          </w:p>
        </w:tc>
      </w:tr>
      <w:tr w:rsidR="007956A5" w:rsidRPr="007956A5" w14:paraId="43F42A6B" w14:textId="77777777" w:rsidTr="008124E4">
        <w:tc>
          <w:tcPr>
            <w:tcW w:w="1809" w:type="dxa"/>
            <w:vMerge/>
            <w:shd w:val="clear" w:color="auto" w:fill="auto"/>
          </w:tcPr>
          <w:p w14:paraId="5E926A58" w14:textId="77777777" w:rsidR="007956A5" w:rsidRPr="007956A5" w:rsidRDefault="007956A5" w:rsidP="007956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9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206A4FC" w14:textId="77777777" w:rsidR="007956A5" w:rsidRPr="007956A5" w:rsidRDefault="007956A5" w:rsidP="007956A5">
            <w:pPr>
              <w:tabs>
                <w:tab w:val="left" w:pos="4706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(születési hely, idő) </w:t>
            </w:r>
            <w:r w:rsidRPr="007956A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ab/>
              <w:t>(anyja neve)</w:t>
            </w:r>
          </w:p>
        </w:tc>
      </w:tr>
    </w:tbl>
    <w:p w14:paraId="090C20AB" w14:textId="77777777" w:rsidR="007956A5" w:rsidRPr="007956A5" w:rsidRDefault="007956A5" w:rsidP="007956A5">
      <w:pPr>
        <w:spacing w:before="120"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sectPr w:rsidR="007956A5" w:rsidRPr="007956A5" w:rsidSect="004306B9">
      <w:footerReference w:type="default" r:id="rId12"/>
      <w:pgSz w:w="11907" w:h="16840" w:code="9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A7D62" w14:textId="77777777" w:rsidR="007F3063" w:rsidRDefault="007F3063" w:rsidP="007956A5">
      <w:pPr>
        <w:spacing w:after="0" w:line="240" w:lineRule="auto"/>
      </w:pPr>
      <w:r>
        <w:separator/>
      </w:r>
    </w:p>
  </w:endnote>
  <w:endnote w:type="continuationSeparator" w:id="0">
    <w:p w14:paraId="10B890DC" w14:textId="77777777" w:rsidR="007F3063" w:rsidRDefault="007F3063" w:rsidP="0079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FD163" w14:textId="77777777" w:rsidR="007956A5" w:rsidRDefault="007956A5" w:rsidP="00C4247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80B2FB" w14:textId="77777777" w:rsidR="007956A5" w:rsidRDefault="007956A5" w:rsidP="00C4247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101F" w14:textId="542AC2B7" w:rsidR="007956A5" w:rsidRDefault="007956A5" w:rsidP="00C4247E">
    <w:pPr>
      <w:pStyle w:val="llb"/>
      <w:framePr w:wrap="around" w:vAnchor="text" w:hAnchor="margin" w:xAlign="center" w:y="1"/>
      <w:jc w:val="center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F46DAF">
      <w:rPr>
        <w:rStyle w:val="Oldalszm"/>
        <w:noProof/>
      </w:rPr>
      <w:t>3</w:t>
    </w:r>
    <w:r>
      <w:rPr>
        <w:rStyle w:val="Oldalszm"/>
      </w:rPr>
      <w:fldChar w:fldCharType="end"/>
    </w:r>
  </w:p>
  <w:p w14:paraId="0C7E6189" w14:textId="77777777" w:rsidR="007956A5" w:rsidRDefault="007956A5" w:rsidP="00C4247E">
    <w:pPr>
      <w:pStyle w:val="llb"/>
      <w:framePr w:wrap="around" w:vAnchor="text" w:hAnchor="margin" w:xAlign="center" w:y="1"/>
      <w:ind w:right="360"/>
      <w:rPr>
        <w:rStyle w:val="Oldalszm"/>
      </w:rPr>
    </w:pPr>
    <w:r>
      <w:rPr>
        <w:rStyle w:val="Oldalszm"/>
      </w:rPr>
      <w:tab/>
    </w:r>
  </w:p>
  <w:p w14:paraId="67708A4D" w14:textId="77777777" w:rsidR="007956A5" w:rsidRDefault="007956A5" w:rsidP="00C4247E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9162541"/>
      <w:docPartObj>
        <w:docPartGallery w:val="Page Numbers (Bottom of Page)"/>
        <w:docPartUnique/>
      </w:docPartObj>
    </w:sdtPr>
    <w:sdtEndPr/>
    <w:sdtContent>
      <w:p w14:paraId="1C504357" w14:textId="2000082B" w:rsidR="004E26E5" w:rsidRDefault="004E26E5" w:rsidP="00631EB7">
        <w:pPr>
          <w:pStyle w:val="llb"/>
          <w:spacing w:before="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DAF">
          <w:rPr>
            <w:noProof/>
          </w:rPr>
          <w:t>2</w:t>
        </w:r>
        <w:r>
          <w:fldChar w:fldCharType="end"/>
        </w:r>
      </w:p>
    </w:sdtContent>
  </w:sdt>
  <w:p w14:paraId="583428FD" w14:textId="77777777" w:rsidR="007956A5" w:rsidRDefault="007956A5" w:rsidP="00C4247E">
    <w:pPr>
      <w:pStyle w:val="llb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138420"/>
      <w:docPartObj>
        <w:docPartGallery w:val="Page Numbers (Bottom of Page)"/>
        <w:docPartUnique/>
      </w:docPartObj>
    </w:sdtPr>
    <w:sdtEndPr/>
    <w:sdtContent>
      <w:p w14:paraId="1AE087C9" w14:textId="4FC16A66" w:rsidR="0012048D" w:rsidRDefault="004E26E5" w:rsidP="004E26E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DAF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05FD9" w14:textId="77777777" w:rsidR="007F3063" w:rsidRDefault="007F3063" w:rsidP="007956A5">
      <w:pPr>
        <w:spacing w:after="0" w:line="240" w:lineRule="auto"/>
      </w:pPr>
      <w:r>
        <w:separator/>
      </w:r>
    </w:p>
  </w:footnote>
  <w:footnote w:type="continuationSeparator" w:id="0">
    <w:p w14:paraId="35C22CA4" w14:textId="77777777" w:rsidR="007F3063" w:rsidRDefault="007F3063" w:rsidP="007956A5">
      <w:pPr>
        <w:spacing w:after="0" w:line="240" w:lineRule="auto"/>
      </w:pPr>
      <w:r>
        <w:continuationSeparator/>
      </w:r>
    </w:p>
  </w:footnote>
  <w:footnote w:id="1">
    <w:p w14:paraId="3F96E153" w14:textId="77777777" w:rsidR="007956A5" w:rsidRDefault="007956A5" w:rsidP="007956A5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>
        <w:rPr>
          <w:sz w:val="18"/>
          <w:szCs w:val="18"/>
        </w:rPr>
        <w:t>megfelelő aláhúzandó.</w:t>
      </w:r>
    </w:p>
  </w:footnote>
  <w:footnote w:id="2">
    <w:p w14:paraId="1A4EF204" w14:textId="77777777" w:rsidR="007956A5" w:rsidRDefault="007956A5" w:rsidP="007956A5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>
        <w:rPr>
          <w:sz w:val="18"/>
          <w:szCs w:val="18"/>
        </w:rPr>
        <w:t>megfelelő aláhúzandó.</w:t>
      </w:r>
    </w:p>
  </w:footnote>
  <w:footnote w:id="3">
    <w:p w14:paraId="61A73428" w14:textId="77777777" w:rsidR="007956A5" w:rsidRDefault="007956A5" w:rsidP="007956A5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>
        <w:rPr>
          <w:sz w:val="18"/>
          <w:szCs w:val="18"/>
        </w:rPr>
        <w:t>megfelelő aláhúzandó.</w:t>
      </w:r>
    </w:p>
  </w:footnote>
  <w:footnote w:id="4">
    <w:p w14:paraId="6688BEEA" w14:textId="77777777" w:rsidR="007956A5" w:rsidRDefault="007956A5" w:rsidP="007956A5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>
        <w:rPr>
          <w:sz w:val="18"/>
          <w:szCs w:val="18"/>
        </w:rPr>
        <w:t>megfelelő aláhúzandó.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A5"/>
    <w:rsid w:val="000A218C"/>
    <w:rsid w:val="0015118B"/>
    <w:rsid w:val="00155842"/>
    <w:rsid w:val="00284ABC"/>
    <w:rsid w:val="0029653D"/>
    <w:rsid w:val="00296811"/>
    <w:rsid w:val="002A7CCF"/>
    <w:rsid w:val="00305560"/>
    <w:rsid w:val="003134ED"/>
    <w:rsid w:val="00422295"/>
    <w:rsid w:val="00424501"/>
    <w:rsid w:val="00450095"/>
    <w:rsid w:val="004E26E5"/>
    <w:rsid w:val="00591A20"/>
    <w:rsid w:val="00631EB7"/>
    <w:rsid w:val="0067142E"/>
    <w:rsid w:val="006C03A1"/>
    <w:rsid w:val="006C494E"/>
    <w:rsid w:val="006D25B7"/>
    <w:rsid w:val="007956A5"/>
    <w:rsid w:val="007F3063"/>
    <w:rsid w:val="0085114A"/>
    <w:rsid w:val="00881882"/>
    <w:rsid w:val="00897BED"/>
    <w:rsid w:val="00926115"/>
    <w:rsid w:val="00937412"/>
    <w:rsid w:val="009422F1"/>
    <w:rsid w:val="009B11F0"/>
    <w:rsid w:val="00AB3EE2"/>
    <w:rsid w:val="00B060F6"/>
    <w:rsid w:val="00BF2CF2"/>
    <w:rsid w:val="00DD7F21"/>
    <w:rsid w:val="00F46DAF"/>
    <w:rsid w:val="00FB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DDFEA0"/>
  <w15:docId w15:val="{DD1B2404-8834-4810-941E-28373EE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795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956A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7956A5"/>
  </w:style>
  <w:style w:type="paragraph" w:styleId="Lbjegyzetszveg">
    <w:name w:val="footnote text"/>
    <w:basedOn w:val="Norml"/>
    <w:link w:val="LbjegyzetszvegChar"/>
    <w:rsid w:val="0079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7956A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7956A5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81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1882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BF2CF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F2CF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F2CF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F2CF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F2CF2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9B11F0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4E2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E2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85D33-0EBD-46CF-A0BB-3664A481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1001</Words>
  <Characters>6914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Koszonits Krisztián</dc:creator>
  <cp:lastModifiedBy>Cseresnyés Márk</cp:lastModifiedBy>
  <cp:revision>4</cp:revision>
  <dcterms:created xsi:type="dcterms:W3CDTF">2026-04-15T06:34:00Z</dcterms:created>
  <dcterms:modified xsi:type="dcterms:W3CDTF">2026-04-15T06:50:00Z</dcterms:modified>
</cp:coreProperties>
</file>